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77EF3" w14:textId="56C910F6" w:rsidR="007F5C6A" w:rsidRDefault="00FD7F3A" w:rsidP="00FD7F3A">
      <w:pPr>
        <w:ind w:left="1440"/>
      </w:pPr>
      <w:bookmarkStart w:id="0" w:name="_GoBack"/>
      <w:bookmarkEnd w:id="0"/>
      <w:r>
        <w:rPr>
          <w:noProof/>
        </w:rPr>
        <w:drawing>
          <wp:anchor distT="0" distB="0" distL="114300" distR="114300" simplePos="0" relativeHeight="251658240" behindDoc="1" locked="0" layoutInCell="1" allowOverlap="1" wp14:anchorId="40810BD8" wp14:editId="637CFC98">
            <wp:simplePos x="0" y="0"/>
            <wp:positionH relativeFrom="margin">
              <wp:align>left</wp:align>
            </wp:positionH>
            <wp:positionV relativeFrom="paragraph">
              <wp:posOffset>9525</wp:posOffset>
            </wp:positionV>
            <wp:extent cx="962025" cy="94484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944846"/>
                    </a:xfrm>
                    <a:prstGeom prst="rect">
                      <a:avLst/>
                    </a:prstGeom>
                  </pic:spPr>
                </pic:pic>
              </a:graphicData>
            </a:graphic>
            <wp14:sizeRelH relativeFrom="page">
              <wp14:pctWidth>0</wp14:pctWidth>
            </wp14:sizeRelH>
            <wp14:sizeRelV relativeFrom="page">
              <wp14:pctHeight>0</wp14:pctHeight>
            </wp14:sizeRelV>
          </wp:anchor>
        </w:drawing>
      </w:r>
      <w:r>
        <w:t xml:space="preserve">   </w:t>
      </w:r>
      <w:proofErr w:type="spellStart"/>
      <w:r w:rsidR="007F5C6A">
        <w:t>Whiteshell</w:t>
      </w:r>
      <w:proofErr w:type="spellEnd"/>
      <w:r w:rsidR="007F5C6A">
        <w:t xml:space="preserve"> Community Club</w:t>
      </w:r>
    </w:p>
    <w:p w14:paraId="2BF9942B" w14:textId="4157F066" w:rsidR="007F5C6A" w:rsidRDefault="00FD7F3A" w:rsidP="00D75993">
      <w:pPr>
        <w:pBdr>
          <w:bottom w:val="single" w:sz="12" w:space="1" w:color="auto"/>
        </w:pBdr>
      </w:pPr>
      <w:r>
        <w:t xml:space="preserve">                                </w:t>
      </w:r>
      <w:r w:rsidR="007F5C6A">
        <w:t>PR</w:t>
      </w:r>
      <w:r w:rsidR="007F5C6A" w:rsidRPr="007F5C6A">
        <w:t xml:space="preserve"> 301-10 HWY 301</w:t>
      </w:r>
      <w:r w:rsidR="007F5C6A" w:rsidRPr="007F5C6A">
        <w:br/>
      </w:r>
      <w:r>
        <w:t xml:space="preserve">                                </w:t>
      </w:r>
      <w:r w:rsidR="007F5C6A" w:rsidRPr="007F5C6A">
        <w:t>PO B</w:t>
      </w:r>
      <w:r w:rsidR="007F5C6A">
        <w:t>ox</w:t>
      </w:r>
      <w:r w:rsidR="007F5C6A" w:rsidRPr="007F5C6A">
        <w:t xml:space="preserve"> 190</w:t>
      </w:r>
      <w:r w:rsidR="007F5C6A" w:rsidRPr="007F5C6A">
        <w:br/>
      </w:r>
      <w:r>
        <w:t xml:space="preserve">                                </w:t>
      </w:r>
      <w:r w:rsidR="007F5C6A" w:rsidRPr="007F5C6A">
        <w:t>F</w:t>
      </w:r>
      <w:r w:rsidR="007F5C6A">
        <w:t>alcon Lake</w:t>
      </w:r>
      <w:r w:rsidR="007F5C6A" w:rsidRPr="007F5C6A">
        <w:t>, M</w:t>
      </w:r>
      <w:r w:rsidR="007F5C6A">
        <w:t>anitoba</w:t>
      </w:r>
      <w:r w:rsidR="007F5C6A" w:rsidRPr="007F5C6A">
        <w:br/>
      </w:r>
      <w:r>
        <w:t xml:space="preserve">                                </w:t>
      </w:r>
      <w:r w:rsidR="007F5C6A" w:rsidRPr="007F5C6A">
        <w:t>R0E 0N0</w:t>
      </w:r>
    </w:p>
    <w:p w14:paraId="6D6C5F2A" w14:textId="67426841" w:rsidR="007F5C6A" w:rsidRDefault="00FD7F3A">
      <w:r>
        <w:t xml:space="preserve">May </w:t>
      </w:r>
      <w:r w:rsidR="006E7285">
        <w:t>6,</w:t>
      </w:r>
      <w:r>
        <w:t xml:space="preserve"> 2018</w:t>
      </w:r>
    </w:p>
    <w:p w14:paraId="7AE6B06E" w14:textId="36739AC8" w:rsidR="007F5C6A" w:rsidRDefault="007F5C6A"/>
    <w:p w14:paraId="70F71EF8" w14:textId="0C719AB1" w:rsidR="007F5C6A" w:rsidRDefault="0041047E">
      <w:r>
        <w:t>To Whom it May Concern</w:t>
      </w:r>
      <w:r w:rsidR="007F5C6A">
        <w:t>;</w:t>
      </w:r>
    </w:p>
    <w:p w14:paraId="3AE85688" w14:textId="148E53BF" w:rsidR="007F5C6A" w:rsidRDefault="007F5C6A"/>
    <w:p w14:paraId="4F34B08C" w14:textId="523DF04D" w:rsidR="00C9642A" w:rsidRPr="007F5C6A" w:rsidRDefault="007F5C6A">
      <w:pPr>
        <w:rPr>
          <w:b/>
          <w:u w:val="single"/>
        </w:rPr>
      </w:pPr>
      <w:r w:rsidRPr="007F5C6A">
        <w:rPr>
          <w:b/>
          <w:u w:val="single"/>
        </w:rPr>
        <w:t xml:space="preserve">Advertising Opportunity </w:t>
      </w:r>
    </w:p>
    <w:p w14:paraId="3365C0F4" w14:textId="1EFFE820" w:rsidR="007F5C6A" w:rsidRDefault="007F5C6A"/>
    <w:p w14:paraId="79C93AF2" w14:textId="1F75224C" w:rsidR="007F5C6A" w:rsidRDefault="007F5C6A">
      <w:r>
        <w:t xml:space="preserve">The </w:t>
      </w:r>
      <w:proofErr w:type="spellStart"/>
      <w:r>
        <w:t>Whiteshell</w:t>
      </w:r>
      <w:proofErr w:type="spellEnd"/>
      <w:r>
        <w:t xml:space="preserve"> Community Club is looking for sponsors to support our club. In return you will receive an advertising spot on our website, </w:t>
      </w:r>
      <w:r w:rsidRPr="007F5C6A">
        <w:t>www.whiteshellcommunityclub.ca</w:t>
      </w:r>
      <w:r>
        <w:t>.</w:t>
      </w:r>
    </w:p>
    <w:p w14:paraId="73CCA301" w14:textId="446BFA78" w:rsidR="007F5C6A" w:rsidRDefault="007F5C6A">
      <w:r>
        <w:t>For the low cost of $</w:t>
      </w:r>
      <w:r w:rsidR="00031FBF">
        <w:t>4</w:t>
      </w:r>
      <w:r w:rsidR="00B6169A">
        <w:t>0</w:t>
      </w:r>
      <w:r>
        <w:t xml:space="preserve"> a year your business logo or business card will appear on the homepage of our website; interested viewers may click on your logo or business card and be redirected to your website or Facebook page. Receipts will be issued so that your business is able to expense the cost as advertising, thus reducing your next income taxes payable. </w:t>
      </w:r>
    </w:p>
    <w:p w14:paraId="3E52765C" w14:textId="79ADF23B" w:rsidR="00D75993" w:rsidRDefault="007F5C6A">
      <w:r>
        <w:t xml:space="preserve">Our website has been redevelopment in January of 2018. Since our launch we have had regular visitors come to our page; attached are website stats for your review.  We will be working towards another re-design in the fall of 2018 to included an up to date look for our page. </w:t>
      </w:r>
      <w:r w:rsidR="00D75993">
        <w:t>To test the effectiveness</w:t>
      </w:r>
      <w:r w:rsidR="00700F47">
        <w:t xml:space="preserve"> of advertising</w:t>
      </w:r>
      <w:r w:rsidR="00D75993">
        <w:t xml:space="preserve">, I </w:t>
      </w:r>
      <w:r w:rsidR="00700F47">
        <w:t xml:space="preserve">have </w:t>
      </w:r>
      <w:r w:rsidR="00D75993">
        <w:t xml:space="preserve">created a business, Whitwell Accounting &amp; Bookkeeping, with the sole purpose of seeing how many people visit the website as a result of clicking on the link on our website; attached are website stats for Whitwell Accounting &amp; Bookkeeping. </w:t>
      </w:r>
    </w:p>
    <w:p w14:paraId="21BD8E76" w14:textId="489BC105" w:rsidR="00D75993" w:rsidRDefault="00D75993">
      <w:r>
        <w:t xml:space="preserve">Thank you for taking the time to review this letter. The </w:t>
      </w:r>
      <w:proofErr w:type="spellStart"/>
      <w:r>
        <w:t>Whiteshell</w:t>
      </w:r>
      <w:proofErr w:type="spellEnd"/>
      <w:r>
        <w:t xml:space="preserve"> Community Club is committed to providing recreational services to people of our community. For further information</w:t>
      </w:r>
      <w:r w:rsidR="00700F47">
        <w:t xml:space="preserve"> or to advertise</w:t>
      </w:r>
      <w:r>
        <w:t xml:space="preserve"> please contact Natalie Rogers via email at </w:t>
      </w:r>
      <w:hyperlink r:id="rId8" w:history="1">
        <w:r w:rsidRPr="00E63E49">
          <w:rPr>
            <w:rStyle w:val="Hyperlink"/>
          </w:rPr>
          <w:t>n.whitwell@hotmail.com</w:t>
        </w:r>
      </w:hyperlink>
      <w:r>
        <w:t xml:space="preserve"> or by phone at 204-679-2643.</w:t>
      </w:r>
    </w:p>
    <w:p w14:paraId="724F7BC0" w14:textId="65AE44CE" w:rsidR="00D75993" w:rsidRDefault="005A5FD5">
      <w:r>
        <w:rPr>
          <w:noProof/>
        </w:rPr>
        <w:drawing>
          <wp:anchor distT="0" distB="0" distL="114300" distR="114300" simplePos="0" relativeHeight="251671552" behindDoc="1" locked="0" layoutInCell="1" allowOverlap="1" wp14:anchorId="3FCEED81" wp14:editId="6992852D">
            <wp:simplePos x="0" y="0"/>
            <wp:positionH relativeFrom="margin">
              <wp:align>left</wp:align>
            </wp:positionH>
            <wp:positionV relativeFrom="paragraph">
              <wp:posOffset>15875</wp:posOffset>
            </wp:positionV>
            <wp:extent cx="458745" cy="1466850"/>
            <wp:effectExtent l="0" t="8890" r="889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rot="16200000">
                      <a:off x="0" y="0"/>
                      <a:ext cx="458745" cy="1466850"/>
                    </a:xfrm>
                    <a:prstGeom prst="rect">
                      <a:avLst/>
                    </a:prstGeom>
                  </pic:spPr>
                </pic:pic>
              </a:graphicData>
            </a:graphic>
            <wp14:sizeRelH relativeFrom="page">
              <wp14:pctWidth>0</wp14:pctWidth>
            </wp14:sizeRelH>
            <wp14:sizeRelV relativeFrom="page">
              <wp14:pctHeight>0</wp14:pctHeight>
            </wp14:sizeRelV>
          </wp:anchor>
        </w:drawing>
      </w:r>
    </w:p>
    <w:p w14:paraId="0CBE9D62" w14:textId="02D42256" w:rsidR="00D75993" w:rsidRDefault="00D75993">
      <w:r>
        <w:t>Regards,</w:t>
      </w:r>
    </w:p>
    <w:p w14:paraId="635AB721" w14:textId="0CE91FC3" w:rsidR="00D75993" w:rsidRDefault="00D75993"/>
    <w:p w14:paraId="1DDCCDDB" w14:textId="048975ED" w:rsidR="00D75993" w:rsidRDefault="00D75993" w:rsidP="00D75993">
      <w:pPr>
        <w:spacing w:after="0"/>
      </w:pPr>
      <w:r>
        <w:t>Natalie Rogers</w:t>
      </w:r>
    </w:p>
    <w:p w14:paraId="72B418B2" w14:textId="5FA8072C" w:rsidR="007F5C6A" w:rsidRDefault="00D75993" w:rsidP="00D75993">
      <w:pPr>
        <w:spacing w:after="0"/>
      </w:pPr>
      <w:r>
        <w:t>Communications Director</w:t>
      </w:r>
    </w:p>
    <w:p w14:paraId="4C27F974" w14:textId="748F05A9" w:rsidR="00314FD5" w:rsidRDefault="00314FD5" w:rsidP="00031FBF">
      <w:pPr>
        <w:spacing w:after="0"/>
        <w:jc w:val="center"/>
      </w:pPr>
      <w:r>
        <w:rPr>
          <w:noProof/>
        </w:rPr>
        <w:lastRenderedPageBreak/>
        <w:drawing>
          <wp:inline distT="0" distB="0" distL="0" distR="0" wp14:anchorId="4472FE41" wp14:editId="0A90EADE">
            <wp:extent cx="5143500" cy="2752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43500" cy="2752725"/>
                    </a:xfrm>
                    <a:prstGeom prst="rect">
                      <a:avLst/>
                    </a:prstGeom>
                  </pic:spPr>
                </pic:pic>
              </a:graphicData>
            </a:graphic>
          </wp:inline>
        </w:drawing>
      </w:r>
    </w:p>
    <w:p w14:paraId="2DD91B62" w14:textId="74B30409" w:rsidR="00314FD5" w:rsidRDefault="00314FD5" w:rsidP="00D75993">
      <w:pPr>
        <w:spacing w:after="0"/>
      </w:pPr>
    </w:p>
    <w:p w14:paraId="12AEC0D0" w14:textId="0200AD2B" w:rsidR="00314FD5" w:rsidRDefault="00031FBF" w:rsidP="00031FBF">
      <w:pPr>
        <w:spacing w:after="0"/>
        <w:jc w:val="center"/>
        <w:rPr>
          <w:b/>
        </w:rPr>
      </w:pPr>
      <w:r w:rsidRPr="00031FBF">
        <w:rPr>
          <w:b/>
        </w:rPr>
        <w:t>Note: May stats only include the first week of May.</w:t>
      </w:r>
    </w:p>
    <w:p w14:paraId="6EFFFB2C" w14:textId="6D53BBCC" w:rsidR="00031FBF" w:rsidRDefault="00031FBF" w:rsidP="00031FBF">
      <w:pPr>
        <w:spacing w:after="0"/>
        <w:rPr>
          <w:b/>
        </w:rPr>
      </w:pPr>
    </w:p>
    <w:p w14:paraId="67AFFC82" w14:textId="77777777" w:rsidR="00031FBF" w:rsidRDefault="00031FBF" w:rsidP="00031FBF">
      <w:pPr>
        <w:spacing w:after="0"/>
        <w:jc w:val="center"/>
        <w:rPr>
          <w:noProof/>
        </w:rPr>
      </w:pPr>
    </w:p>
    <w:p w14:paraId="1DB90E6F" w14:textId="77777777" w:rsidR="00031FBF" w:rsidRDefault="00031FBF" w:rsidP="00031FBF">
      <w:pPr>
        <w:spacing w:after="0"/>
        <w:jc w:val="center"/>
        <w:rPr>
          <w:b/>
        </w:rPr>
      </w:pPr>
    </w:p>
    <w:p w14:paraId="3AF5FC66" w14:textId="77777777" w:rsidR="00031FBF" w:rsidRDefault="00031FBF" w:rsidP="00031FBF">
      <w:pPr>
        <w:spacing w:after="0"/>
        <w:jc w:val="center"/>
        <w:rPr>
          <w:b/>
        </w:rPr>
      </w:pPr>
    </w:p>
    <w:p w14:paraId="0A99E4C4" w14:textId="77777777" w:rsidR="00031FBF" w:rsidRDefault="00031FBF" w:rsidP="00031FBF">
      <w:pPr>
        <w:spacing w:after="0"/>
        <w:jc w:val="center"/>
        <w:rPr>
          <w:b/>
        </w:rPr>
      </w:pPr>
    </w:p>
    <w:p w14:paraId="4385BB6B" w14:textId="77777777" w:rsidR="00031FBF" w:rsidRDefault="00031FBF" w:rsidP="00031FBF">
      <w:pPr>
        <w:spacing w:after="0"/>
        <w:jc w:val="center"/>
        <w:rPr>
          <w:b/>
        </w:rPr>
      </w:pPr>
    </w:p>
    <w:p w14:paraId="02B3FF9F" w14:textId="77777777" w:rsidR="00031FBF" w:rsidRDefault="00031FBF" w:rsidP="00031FBF">
      <w:pPr>
        <w:spacing w:after="0"/>
        <w:jc w:val="center"/>
        <w:rPr>
          <w:b/>
        </w:rPr>
      </w:pPr>
    </w:p>
    <w:p w14:paraId="36BE2905" w14:textId="77777777" w:rsidR="00031FBF" w:rsidRDefault="00031FBF" w:rsidP="00031FBF">
      <w:pPr>
        <w:spacing w:after="0"/>
        <w:jc w:val="center"/>
        <w:rPr>
          <w:b/>
        </w:rPr>
      </w:pPr>
    </w:p>
    <w:p w14:paraId="405878C5" w14:textId="2BC99790" w:rsidR="00031FBF" w:rsidRDefault="00031FBF" w:rsidP="00031FBF">
      <w:pPr>
        <w:spacing w:after="0"/>
        <w:jc w:val="center"/>
        <w:rPr>
          <w:b/>
        </w:rPr>
      </w:pPr>
      <w:r>
        <w:rPr>
          <w:noProof/>
        </w:rPr>
        <w:drawing>
          <wp:anchor distT="0" distB="0" distL="114300" distR="114300" simplePos="0" relativeHeight="251659264" behindDoc="1" locked="0" layoutInCell="1" allowOverlap="1" wp14:anchorId="2108D07E" wp14:editId="4D9A75A1">
            <wp:simplePos x="0" y="0"/>
            <wp:positionH relativeFrom="margin">
              <wp:align>center</wp:align>
            </wp:positionH>
            <wp:positionV relativeFrom="paragraph">
              <wp:posOffset>206375</wp:posOffset>
            </wp:positionV>
            <wp:extent cx="5381625" cy="3572801"/>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81625" cy="3572801"/>
                    </a:xfrm>
                    <a:prstGeom prst="rect">
                      <a:avLst/>
                    </a:prstGeom>
                  </pic:spPr>
                </pic:pic>
              </a:graphicData>
            </a:graphic>
            <wp14:sizeRelH relativeFrom="page">
              <wp14:pctWidth>0</wp14:pctWidth>
            </wp14:sizeRelH>
            <wp14:sizeRelV relativeFrom="page">
              <wp14:pctHeight>0</wp14:pctHeight>
            </wp14:sizeRelV>
          </wp:anchor>
        </w:drawing>
      </w:r>
    </w:p>
    <w:p w14:paraId="5266EB70" w14:textId="77777777" w:rsidR="00031FBF" w:rsidRPr="00031FBF" w:rsidRDefault="00031FBF" w:rsidP="00031FBF"/>
    <w:p w14:paraId="5EF66170" w14:textId="77777777" w:rsidR="00031FBF" w:rsidRPr="00031FBF" w:rsidRDefault="00031FBF" w:rsidP="00031FBF"/>
    <w:p w14:paraId="2FA6C837" w14:textId="77777777" w:rsidR="00031FBF" w:rsidRPr="00031FBF" w:rsidRDefault="00031FBF" w:rsidP="00031FBF"/>
    <w:p w14:paraId="55763CFF" w14:textId="77777777" w:rsidR="00031FBF" w:rsidRPr="00031FBF" w:rsidRDefault="00031FBF" w:rsidP="00031FBF"/>
    <w:p w14:paraId="3AF3318F" w14:textId="77777777" w:rsidR="00031FBF" w:rsidRPr="00031FBF" w:rsidRDefault="00031FBF" w:rsidP="00031FBF"/>
    <w:p w14:paraId="705E5A04" w14:textId="77777777" w:rsidR="00031FBF" w:rsidRPr="00031FBF" w:rsidRDefault="00031FBF" w:rsidP="00031FBF"/>
    <w:p w14:paraId="7D10F53D" w14:textId="77777777" w:rsidR="00031FBF" w:rsidRPr="00031FBF" w:rsidRDefault="00031FBF" w:rsidP="00031FBF"/>
    <w:p w14:paraId="3E27ED1A" w14:textId="77777777" w:rsidR="00031FBF" w:rsidRPr="00031FBF" w:rsidRDefault="00031FBF" w:rsidP="00031FBF"/>
    <w:p w14:paraId="04E230D4" w14:textId="77777777" w:rsidR="00031FBF" w:rsidRPr="00031FBF" w:rsidRDefault="00031FBF" w:rsidP="00031FBF"/>
    <w:p w14:paraId="6FC839DD" w14:textId="7477E052" w:rsidR="00031FBF" w:rsidRDefault="00031FBF" w:rsidP="00031FBF"/>
    <w:p w14:paraId="35E5A98B" w14:textId="46A607CC" w:rsidR="00031FBF" w:rsidRDefault="00031FBF" w:rsidP="00031FBF">
      <w:pPr>
        <w:jc w:val="right"/>
      </w:pPr>
    </w:p>
    <w:p w14:paraId="72808D0D" w14:textId="48B02315" w:rsidR="00031FBF" w:rsidRDefault="00031FBF" w:rsidP="00031FBF">
      <w:pPr>
        <w:jc w:val="right"/>
      </w:pPr>
    </w:p>
    <w:p w14:paraId="283EC41B" w14:textId="71326D39" w:rsidR="00031FBF" w:rsidRPr="003A34E3" w:rsidRDefault="00031FBF" w:rsidP="003A34E3">
      <w:pPr>
        <w:jc w:val="center"/>
        <w:rPr>
          <w:b/>
        </w:rPr>
      </w:pPr>
      <w:r w:rsidRPr="003A34E3">
        <w:rPr>
          <w:b/>
        </w:rPr>
        <w:lastRenderedPageBreak/>
        <w:t>Advertising Application</w:t>
      </w:r>
      <w:r w:rsidR="003A34E3">
        <w:rPr>
          <w:b/>
        </w:rPr>
        <w:t xml:space="preserve"> – </w:t>
      </w:r>
      <w:proofErr w:type="spellStart"/>
      <w:r w:rsidR="003A34E3">
        <w:rPr>
          <w:b/>
        </w:rPr>
        <w:t>Whiteshell</w:t>
      </w:r>
      <w:proofErr w:type="spellEnd"/>
      <w:r w:rsidR="003A34E3">
        <w:rPr>
          <w:b/>
        </w:rPr>
        <w:t xml:space="preserve"> Community Club Website</w:t>
      </w:r>
    </w:p>
    <w:p w14:paraId="777C3731" w14:textId="75159A51" w:rsidR="00031FBF" w:rsidRDefault="00031FBF" w:rsidP="00031FBF"/>
    <w:p w14:paraId="011F67AB" w14:textId="2732AD14" w:rsidR="00031FBF" w:rsidRDefault="00031FBF" w:rsidP="00031FBF">
      <w:r>
        <w:t>Company Name</w:t>
      </w:r>
      <w:r w:rsidR="006F78DB">
        <w:t xml:space="preserve"> ____________________________________</w:t>
      </w:r>
    </w:p>
    <w:p w14:paraId="04ECA4F2" w14:textId="59517F77" w:rsidR="003A34E3" w:rsidRDefault="003A34E3" w:rsidP="00031FBF"/>
    <w:p w14:paraId="496B650A" w14:textId="7688D88A" w:rsidR="003A34E3" w:rsidRDefault="003A34E3" w:rsidP="003A34E3">
      <w:r>
        <w:t>Contact Person ___________________________</w:t>
      </w:r>
    </w:p>
    <w:p w14:paraId="38101962" w14:textId="62DB5F32" w:rsidR="003A34E3" w:rsidRDefault="003A34E3" w:rsidP="003A34E3">
      <w:r>
        <w:t>Position ________________________________</w:t>
      </w:r>
    </w:p>
    <w:p w14:paraId="0F035473" w14:textId="6081CEB9" w:rsidR="006F78DB" w:rsidRDefault="006F78DB" w:rsidP="00031FBF"/>
    <w:p w14:paraId="56C4A4A4" w14:textId="3A6D6098" w:rsidR="00031FBF" w:rsidRDefault="00031FBF" w:rsidP="00031FBF">
      <w:r>
        <w:t>Company Address</w:t>
      </w:r>
      <w:r w:rsidR="006F78DB">
        <w:t xml:space="preserve"> _________________________________________________________________________________________________________________________________________________________________________</w:t>
      </w:r>
    </w:p>
    <w:p w14:paraId="5E1A2B8F" w14:textId="77777777" w:rsidR="006F78DB" w:rsidRDefault="006F78DB" w:rsidP="00031FBF"/>
    <w:p w14:paraId="43FF2587" w14:textId="36216668" w:rsidR="006F78DB" w:rsidRDefault="006F78DB" w:rsidP="00031FBF">
      <w:r>
        <w:t>Phone Number ___________________________</w:t>
      </w:r>
      <w:r w:rsidR="003A34E3">
        <w:t xml:space="preserve">          </w:t>
      </w:r>
      <w:r>
        <w:t>Email Address ____________________________</w:t>
      </w:r>
    </w:p>
    <w:p w14:paraId="25B1E77C" w14:textId="77777777" w:rsidR="006F78DB" w:rsidRDefault="006F78DB" w:rsidP="00031FBF"/>
    <w:p w14:paraId="7C2B06CF" w14:textId="03C97453" w:rsidR="00031FBF" w:rsidRDefault="006F78DB" w:rsidP="00031FBF">
      <w:r>
        <w:t>Website Address _________________________</w:t>
      </w:r>
    </w:p>
    <w:p w14:paraId="2C886C0E" w14:textId="5CAA9BE4" w:rsidR="006F78DB" w:rsidRDefault="006F78DB" w:rsidP="00031FBF">
      <w:r>
        <w:t>Facebook Address ________________________</w:t>
      </w:r>
    </w:p>
    <w:p w14:paraId="182B6B1F" w14:textId="77777777" w:rsidR="003A34E3" w:rsidRDefault="003A34E3" w:rsidP="00031FBF"/>
    <w:p w14:paraId="47DCA17C" w14:textId="54B95050" w:rsidR="006F78DB" w:rsidRDefault="006F78DB" w:rsidP="006F78DB">
      <w:pPr>
        <w:tabs>
          <w:tab w:val="left" w:pos="5700"/>
          <w:tab w:val="left" w:pos="7440"/>
        </w:tabs>
      </w:pPr>
      <w:r>
        <w:rPr>
          <w:noProof/>
        </w:rPr>
        <mc:AlternateContent>
          <mc:Choice Requires="wps">
            <w:drawing>
              <wp:anchor distT="0" distB="0" distL="114300" distR="114300" simplePos="0" relativeHeight="251662336" behindDoc="0" locked="0" layoutInCell="1" allowOverlap="1" wp14:anchorId="133B578D" wp14:editId="2633C8ED">
                <wp:simplePos x="0" y="0"/>
                <wp:positionH relativeFrom="column">
                  <wp:posOffset>4191000</wp:posOffset>
                </wp:positionH>
                <wp:positionV relativeFrom="paragraph">
                  <wp:posOffset>10795</wp:posOffset>
                </wp:positionV>
                <wp:extent cx="20955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90798" id="Rectangle 6" o:spid="_x0000_s1026" style="position:absolute;margin-left:330pt;margin-top:.85pt;width:16.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" fillcolor="white [3212]" strokecolor="black [3213]" strokeweight="1pt"/>
            </w:pict>
          </mc:Fallback>
        </mc:AlternateContent>
      </w:r>
      <w:r>
        <w:rPr>
          <w:noProof/>
        </w:rPr>
        <mc:AlternateContent>
          <mc:Choice Requires="wps">
            <w:drawing>
              <wp:anchor distT="0" distB="0" distL="114300" distR="114300" simplePos="0" relativeHeight="251660288" behindDoc="0" locked="0" layoutInCell="1" allowOverlap="1" wp14:anchorId="6213171A" wp14:editId="170898B5">
                <wp:simplePos x="0" y="0"/>
                <wp:positionH relativeFrom="column">
                  <wp:posOffset>3190876</wp:posOffset>
                </wp:positionH>
                <wp:positionV relativeFrom="paragraph">
                  <wp:posOffset>20320</wp:posOffset>
                </wp:positionV>
                <wp:extent cx="20955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81555" id="Rectangle 5" o:spid="_x0000_s1026" style="position:absolute;margin-left:251.25pt;margin-top:1.6pt;width:16.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" fillcolor="white [3212]" strokecolor="black [3213]" strokeweight="1pt"/>
            </w:pict>
          </mc:Fallback>
        </mc:AlternateContent>
      </w:r>
      <w:r>
        <w:t xml:space="preserve">Do you wish to have a link redirected to your Facebook          or Website?  </w:t>
      </w:r>
      <w:r>
        <w:tab/>
      </w:r>
    </w:p>
    <w:p w14:paraId="644AF4E9" w14:textId="77777777" w:rsidR="003A34E3" w:rsidRDefault="003A34E3" w:rsidP="006F78DB">
      <w:pPr>
        <w:tabs>
          <w:tab w:val="left" w:pos="5700"/>
          <w:tab w:val="left" w:pos="7440"/>
        </w:tabs>
      </w:pPr>
    </w:p>
    <w:p w14:paraId="77605186" w14:textId="2AA28568" w:rsidR="006F78DB" w:rsidRDefault="006F78DB" w:rsidP="006F78DB">
      <w:pPr>
        <w:tabs>
          <w:tab w:val="left" w:pos="5700"/>
          <w:tab w:val="left" w:pos="7440"/>
        </w:tabs>
      </w:pPr>
      <w:r>
        <w:rPr>
          <w:noProof/>
        </w:rPr>
        <mc:AlternateContent>
          <mc:Choice Requires="wps">
            <w:drawing>
              <wp:anchor distT="0" distB="0" distL="114300" distR="114300" simplePos="0" relativeHeight="251666432" behindDoc="0" locked="0" layoutInCell="1" allowOverlap="1" wp14:anchorId="142D6529" wp14:editId="1A876C3C">
                <wp:simplePos x="0" y="0"/>
                <wp:positionH relativeFrom="column">
                  <wp:posOffset>2371725</wp:posOffset>
                </wp:positionH>
                <wp:positionV relativeFrom="paragraph">
                  <wp:posOffset>23495</wp:posOffset>
                </wp:positionV>
                <wp:extent cx="20955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8FEB1" id="Rectangle 8" o:spid="_x0000_s1026" style="position:absolute;margin-left:186.75pt;margin-top:1.85pt;width:16.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" fillcolor="white [3212]" strokecolor="black [3213]" strokeweight="1pt"/>
            </w:pict>
          </mc:Fallback>
        </mc:AlternateContent>
      </w:r>
      <w:r>
        <w:rPr>
          <w:noProof/>
        </w:rPr>
        <mc:AlternateContent>
          <mc:Choice Requires="wps">
            <w:drawing>
              <wp:anchor distT="0" distB="0" distL="114300" distR="114300" simplePos="0" relativeHeight="251668480" behindDoc="0" locked="0" layoutInCell="1" allowOverlap="1" wp14:anchorId="738BDB50" wp14:editId="657147FB">
                <wp:simplePos x="0" y="0"/>
                <wp:positionH relativeFrom="column">
                  <wp:posOffset>3419475</wp:posOffset>
                </wp:positionH>
                <wp:positionV relativeFrom="paragraph">
                  <wp:posOffset>33020</wp:posOffset>
                </wp:positionV>
                <wp:extent cx="20955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2A7A5" id="Rectangle 9" o:spid="_x0000_s1026" style="position:absolute;margin-left:269.25pt;margin-top:2.6pt;width:16.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" fillcolor="white [3212]" strokecolor="black [3213]" strokeweight="1pt"/>
            </w:pict>
          </mc:Fallback>
        </mc:AlternateContent>
      </w:r>
      <w:r>
        <w:rPr>
          <w:noProof/>
        </w:rPr>
        <mc:AlternateContent>
          <mc:Choice Requires="wps">
            <w:drawing>
              <wp:anchor distT="0" distB="0" distL="114300" distR="114300" simplePos="0" relativeHeight="251664384" behindDoc="0" locked="0" layoutInCell="1" allowOverlap="1" wp14:anchorId="764FFDEB" wp14:editId="2D5C975A">
                <wp:simplePos x="0" y="0"/>
                <wp:positionH relativeFrom="column">
                  <wp:posOffset>1657350</wp:posOffset>
                </wp:positionH>
                <wp:positionV relativeFrom="paragraph">
                  <wp:posOffset>23495</wp:posOffset>
                </wp:positionV>
                <wp:extent cx="20955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3D19F" id="Rectangle 7" o:spid="_x0000_s1026" style="position:absolute;margin-left:130.5pt;margin-top:1.85pt;width:16.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" fillcolor="white [3212]" strokecolor="black [3213]" strokeweight="1pt"/>
            </w:pict>
          </mc:Fallback>
        </mc:AlternateContent>
      </w:r>
      <w:r>
        <w:t xml:space="preserve">Are you paying by?  Cheque              Cash                </w:t>
      </w:r>
      <w:proofErr w:type="spellStart"/>
      <w:r>
        <w:t>Etransfer</w:t>
      </w:r>
      <w:proofErr w:type="spellEnd"/>
      <w:r>
        <w:t xml:space="preserve"> </w:t>
      </w:r>
    </w:p>
    <w:p w14:paraId="37E4BCCD" w14:textId="77777777" w:rsidR="003A34E3" w:rsidRDefault="003A34E3" w:rsidP="006F78DB">
      <w:pPr>
        <w:tabs>
          <w:tab w:val="left" w:pos="5700"/>
          <w:tab w:val="left" w:pos="7440"/>
        </w:tabs>
      </w:pPr>
    </w:p>
    <w:p w14:paraId="05802FC6" w14:textId="21B5649F" w:rsidR="00031FBF" w:rsidRDefault="00031FBF" w:rsidP="00031FBF"/>
    <w:p w14:paraId="2A4D7E43" w14:textId="1B97DD06" w:rsidR="00031FBF" w:rsidRDefault="00031FBF" w:rsidP="00031FBF">
      <w:pPr>
        <w:pStyle w:val="ListParagraph"/>
        <w:numPr>
          <w:ilvl w:val="0"/>
          <w:numId w:val="1"/>
        </w:numPr>
        <w:rPr>
          <w:b/>
        </w:rPr>
      </w:pPr>
      <w:r>
        <w:t xml:space="preserve">Cost is $40 per year paid annually. Can be paid by cheque, cash or </w:t>
      </w:r>
      <w:proofErr w:type="spellStart"/>
      <w:r>
        <w:t>etransfer</w:t>
      </w:r>
      <w:proofErr w:type="spellEnd"/>
      <w:r>
        <w:t xml:space="preserve"> </w:t>
      </w:r>
      <w:r w:rsidRPr="00031FBF">
        <w:rPr>
          <w:b/>
        </w:rPr>
        <w:t xml:space="preserve">(Note: call or email Natalie Rogers at 204.679.2643 or </w:t>
      </w:r>
      <w:hyperlink r:id="rId12" w:history="1">
        <w:r w:rsidRPr="00031FBF">
          <w:rPr>
            <w:rStyle w:val="Hyperlink"/>
            <w:b/>
          </w:rPr>
          <w:t>n.whitwell@hotmail.com</w:t>
        </w:r>
      </w:hyperlink>
      <w:r w:rsidRPr="00031FBF">
        <w:rPr>
          <w:b/>
        </w:rPr>
        <w:t xml:space="preserve"> to make arrangements for </w:t>
      </w:r>
      <w:proofErr w:type="spellStart"/>
      <w:r w:rsidRPr="00031FBF">
        <w:rPr>
          <w:b/>
        </w:rPr>
        <w:t>etransfer</w:t>
      </w:r>
      <w:proofErr w:type="spellEnd"/>
      <w:r w:rsidRPr="00031FBF">
        <w:rPr>
          <w:b/>
        </w:rPr>
        <w:t>)</w:t>
      </w:r>
    </w:p>
    <w:p w14:paraId="567B3545" w14:textId="61376A67" w:rsidR="00031FBF" w:rsidRPr="00031FBF" w:rsidRDefault="00031FBF" w:rsidP="00031FBF">
      <w:pPr>
        <w:pStyle w:val="ListParagraph"/>
        <w:numPr>
          <w:ilvl w:val="0"/>
          <w:numId w:val="1"/>
        </w:numPr>
      </w:pPr>
      <w:r w:rsidRPr="00031FBF">
        <w:t>Insert</w:t>
      </w:r>
      <w:r>
        <w:t xml:space="preserve"> or email</w:t>
      </w:r>
      <w:r w:rsidRPr="00031FBF">
        <w:t xml:space="preserve"> copy of photo to be upload to our website. (Can be business card, logo, graphics, ad)</w:t>
      </w:r>
    </w:p>
    <w:p w14:paraId="7BD6FFF8" w14:textId="77777777" w:rsidR="003A34E3" w:rsidRDefault="00031FBF" w:rsidP="003A34E3">
      <w:pPr>
        <w:pStyle w:val="ListParagraph"/>
        <w:numPr>
          <w:ilvl w:val="0"/>
          <w:numId w:val="1"/>
        </w:numPr>
      </w:pPr>
      <w:r>
        <w:t>Submit this form and payment to;</w:t>
      </w:r>
    </w:p>
    <w:p w14:paraId="7438CBCD" w14:textId="5CD1E8A6" w:rsidR="00031FBF" w:rsidRDefault="00031FBF" w:rsidP="003A34E3">
      <w:pPr>
        <w:pStyle w:val="ListParagraph"/>
        <w:spacing w:after="0"/>
        <w:ind w:firstLine="720"/>
      </w:pPr>
      <w:r>
        <w:t>Natalie Rogers</w:t>
      </w:r>
    </w:p>
    <w:p w14:paraId="151E39C9" w14:textId="1DCE5F3E" w:rsidR="00031FBF" w:rsidRDefault="00031FBF" w:rsidP="003A34E3">
      <w:pPr>
        <w:spacing w:after="0"/>
        <w:ind w:left="720" w:firstLine="720"/>
      </w:pPr>
      <w:proofErr w:type="spellStart"/>
      <w:r>
        <w:t>Att</w:t>
      </w:r>
      <w:proofErr w:type="spellEnd"/>
      <w:r>
        <w:t>: Advertising</w:t>
      </w:r>
    </w:p>
    <w:p w14:paraId="1128983B" w14:textId="2E4524E9" w:rsidR="00031FBF" w:rsidRDefault="00031FBF" w:rsidP="003A34E3">
      <w:pPr>
        <w:spacing w:after="0"/>
        <w:ind w:left="720" w:firstLine="720"/>
      </w:pPr>
      <w:r>
        <w:t>PO 81</w:t>
      </w:r>
    </w:p>
    <w:p w14:paraId="4F545E87" w14:textId="2E93CB02" w:rsidR="003A34E3" w:rsidRDefault="00031FBF" w:rsidP="003A34E3">
      <w:pPr>
        <w:spacing w:after="0"/>
        <w:ind w:left="720" w:firstLine="720"/>
      </w:pPr>
      <w:r>
        <w:t>Falcon Lake, MB, R0E 0N0</w:t>
      </w:r>
    </w:p>
    <w:p w14:paraId="125072FA" w14:textId="55F8F98B" w:rsidR="003A34E3" w:rsidRDefault="003A34E3" w:rsidP="003A34E3">
      <w:pPr>
        <w:pStyle w:val="ListParagraph"/>
        <w:numPr>
          <w:ilvl w:val="0"/>
          <w:numId w:val="1"/>
        </w:numPr>
        <w:spacing w:after="0"/>
      </w:pPr>
      <w:r>
        <w:t xml:space="preserve">Receipts will be issued and mailed </w:t>
      </w:r>
    </w:p>
    <w:p w14:paraId="6FFB4669" w14:textId="15C91A51" w:rsidR="00031FBF" w:rsidRDefault="00031FBF" w:rsidP="00031FBF">
      <w:pPr>
        <w:spacing w:after="0"/>
        <w:ind w:left="720" w:firstLine="720"/>
      </w:pPr>
    </w:p>
    <w:p w14:paraId="5F0345C1" w14:textId="48A55090" w:rsidR="00031FBF" w:rsidRPr="00031FBF" w:rsidRDefault="00031FBF" w:rsidP="00031FBF">
      <w:pPr>
        <w:spacing w:after="0"/>
        <w:ind w:left="720" w:firstLine="720"/>
      </w:pPr>
    </w:p>
    <w:sectPr w:rsidR="00031FBF" w:rsidRPr="00031FB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8AB66" w14:textId="77777777" w:rsidR="00FE1A42" w:rsidRDefault="00FE1A42" w:rsidP="00031FBF">
      <w:pPr>
        <w:spacing w:after="0" w:line="240" w:lineRule="auto"/>
      </w:pPr>
      <w:r>
        <w:separator/>
      </w:r>
    </w:p>
  </w:endnote>
  <w:endnote w:type="continuationSeparator" w:id="0">
    <w:p w14:paraId="5C2E712D" w14:textId="77777777" w:rsidR="00FE1A42" w:rsidRDefault="00FE1A42" w:rsidP="0003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7EAD9" w14:textId="77777777" w:rsidR="00FE1A42" w:rsidRDefault="00FE1A42" w:rsidP="00031FBF">
      <w:pPr>
        <w:spacing w:after="0" w:line="240" w:lineRule="auto"/>
      </w:pPr>
      <w:r>
        <w:separator/>
      </w:r>
    </w:p>
  </w:footnote>
  <w:footnote w:type="continuationSeparator" w:id="0">
    <w:p w14:paraId="1DAB17A8" w14:textId="77777777" w:rsidR="00FE1A42" w:rsidRDefault="00FE1A42" w:rsidP="0003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56867"/>
    <w:multiLevelType w:val="hybridMultilevel"/>
    <w:tmpl w:val="6AB63F4E"/>
    <w:lvl w:ilvl="0" w:tplc="265C2440">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A"/>
    <w:rsid w:val="00031FBF"/>
    <w:rsid w:val="00314FD5"/>
    <w:rsid w:val="003A34E3"/>
    <w:rsid w:val="0041047E"/>
    <w:rsid w:val="00484D86"/>
    <w:rsid w:val="005A5FD5"/>
    <w:rsid w:val="005E4662"/>
    <w:rsid w:val="006E7285"/>
    <w:rsid w:val="006F78DB"/>
    <w:rsid w:val="00700F47"/>
    <w:rsid w:val="007F5C6A"/>
    <w:rsid w:val="00A12B17"/>
    <w:rsid w:val="00B6169A"/>
    <w:rsid w:val="00D75993"/>
    <w:rsid w:val="00FD7F3A"/>
    <w:rsid w:val="00FE1A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D962"/>
  <w15:chartTrackingRefBased/>
  <w15:docId w15:val="{FE98A5B2-7921-42DB-A953-B3E2F65F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C6A"/>
    <w:rPr>
      <w:color w:val="0563C1" w:themeColor="hyperlink"/>
      <w:u w:val="single"/>
    </w:rPr>
  </w:style>
  <w:style w:type="character" w:styleId="UnresolvedMention">
    <w:name w:val="Unresolved Mention"/>
    <w:basedOn w:val="DefaultParagraphFont"/>
    <w:uiPriority w:val="99"/>
    <w:semiHidden/>
    <w:unhideWhenUsed/>
    <w:rsid w:val="007F5C6A"/>
    <w:rPr>
      <w:color w:val="808080"/>
      <w:shd w:val="clear" w:color="auto" w:fill="E6E6E6"/>
    </w:rPr>
  </w:style>
  <w:style w:type="paragraph" w:styleId="Header">
    <w:name w:val="header"/>
    <w:basedOn w:val="Normal"/>
    <w:link w:val="HeaderChar"/>
    <w:uiPriority w:val="99"/>
    <w:unhideWhenUsed/>
    <w:rsid w:val="00031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FBF"/>
  </w:style>
  <w:style w:type="paragraph" w:styleId="Footer">
    <w:name w:val="footer"/>
    <w:basedOn w:val="Normal"/>
    <w:link w:val="FooterChar"/>
    <w:uiPriority w:val="99"/>
    <w:unhideWhenUsed/>
    <w:rsid w:val="00031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FBF"/>
  </w:style>
  <w:style w:type="paragraph" w:styleId="ListParagraph">
    <w:name w:val="List Paragraph"/>
    <w:basedOn w:val="Normal"/>
    <w:uiPriority w:val="34"/>
    <w:qFormat/>
    <w:rsid w:val="00031FBF"/>
    <w:pPr>
      <w:ind w:left="720"/>
      <w:contextualSpacing/>
    </w:pPr>
  </w:style>
  <w:style w:type="paragraph" w:styleId="BalloonText">
    <w:name w:val="Balloon Text"/>
    <w:basedOn w:val="Normal"/>
    <w:link w:val="BalloonTextChar"/>
    <w:uiPriority w:val="99"/>
    <w:semiHidden/>
    <w:unhideWhenUsed/>
    <w:rsid w:val="005A5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hitwell@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whitwel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Rogers</dc:creator>
  <cp:keywords/>
  <dc:description/>
  <cp:lastModifiedBy>Natalie Rogers</cp:lastModifiedBy>
  <cp:revision>8</cp:revision>
  <cp:lastPrinted>2018-05-06T21:21:00Z</cp:lastPrinted>
  <dcterms:created xsi:type="dcterms:W3CDTF">2018-05-06T15:00:00Z</dcterms:created>
  <dcterms:modified xsi:type="dcterms:W3CDTF">2018-05-06T22:23:00Z</dcterms:modified>
</cp:coreProperties>
</file>